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7D" w:rsidRPr="008C2C81" w:rsidRDefault="00EA297D" w:rsidP="00EA2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мониторинга развития универсальных учебных действий обучающихся 2х </w:t>
      </w:r>
      <w:r w:rsidR="00D06BBC">
        <w:rPr>
          <w:rFonts w:ascii="Times New Roman" w:hAnsi="Times New Roman" w:cs="Times New Roman"/>
          <w:b/>
          <w:sz w:val="28"/>
          <w:szCs w:val="28"/>
        </w:rPr>
        <w:t>классов МБОУ «Школа №129» 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B46EA" w:rsidRDefault="001B46EA" w:rsidP="001B46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46EA" w:rsidRPr="00A3740F" w:rsidRDefault="001B46EA" w:rsidP="001B46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2А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EA297D" w:rsidRPr="00EA297D" w:rsidRDefault="00F51756" w:rsidP="00F517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07"/>
        <w:gridCol w:w="715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EB41F9" w:rsidTr="00AF103F">
        <w:trPr>
          <w:jc w:val="center"/>
        </w:trPr>
        <w:tc>
          <w:tcPr>
            <w:tcW w:w="0" w:type="auto"/>
            <w:vMerge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5" w:type="dxa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F24D0" w:rsidTr="00AF103F">
        <w:trPr>
          <w:jc w:val="center"/>
        </w:trPr>
        <w:tc>
          <w:tcPr>
            <w:tcW w:w="0" w:type="auto"/>
          </w:tcPr>
          <w:p w:rsidR="00FF24D0" w:rsidRDefault="00FF24D0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  <w:p w:rsidR="00FF24D0" w:rsidRDefault="00FF24D0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</w:tc>
        <w:tc>
          <w:tcPr>
            <w:tcW w:w="707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5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F24D0" w:rsidRDefault="002C122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5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1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FF24D0" w:rsidRDefault="002C122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0" w:type="dxa"/>
          </w:tcPr>
          <w:p w:rsidR="00FF24D0" w:rsidRDefault="002C122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5591B" w:rsidRDefault="0055591B" w:rsidP="00FC513C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591B" w:rsidRDefault="00431113" w:rsidP="0055591B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954A56">
            <wp:extent cx="4990641" cy="25010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91" cy="2502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91B" w:rsidRDefault="0055591B" w:rsidP="0055591B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A5A" w:rsidRPr="00E43A5A" w:rsidRDefault="00E43A5A" w:rsidP="00FC5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Рис.1</w:t>
      </w:r>
      <w:r w:rsidR="00FC513C">
        <w:rPr>
          <w:rFonts w:ascii="Times New Roman" w:hAnsi="Times New Roman"/>
          <w:sz w:val="24"/>
          <w:szCs w:val="24"/>
        </w:rPr>
        <w:t xml:space="preserve"> Уровни развития УУД </w:t>
      </w:r>
      <w:proofErr w:type="gramStart"/>
      <w:r w:rsidR="00FC51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C513C">
        <w:rPr>
          <w:rFonts w:ascii="Times New Roman" w:hAnsi="Times New Roman"/>
          <w:sz w:val="24"/>
          <w:szCs w:val="24"/>
        </w:rPr>
        <w:t xml:space="preserve"> 2А класса </w:t>
      </w:r>
    </w:p>
    <w:p w:rsidR="00E43A5A" w:rsidRDefault="00E43A5A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D8" w:rsidRDefault="001379D8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 w:rsidR="00AF103F">
        <w:rPr>
          <w:rFonts w:ascii="Times New Roman" w:hAnsi="Times New Roman"/>
          <w:b/>
          <w:sz w:val="24"/>
          <w:szCs w:val="24"/>
        </w:rPr>
        <w:t xml:space="preserve"> обучающихся 2Б</w:t>
      </w:r>
      <w:r>
        <w:rPr>
          <w:rFonts w:ascii="Times New Roman" w:hAnsi="Times New Roman"/>
          <w:b/>
          <w:sz w:val="24"/>
          <w:szCs w:val="24"/>
        </w:rPr>
        <w:t xml:space="preserve">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2016-2017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F51756" w:rsidRPr="00EA297D" w:rsidRDefault="00F51756" w:rsidP="00F517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EB41F9" w:rsidTr="001B46EA">
        <w:trPr>
          <w:jc w:val="center"/>
        </w:trPr>
        <w:tc>
          <w:tcPr>
            <w:tcW w:w="0" w:type="auto"/>
            <w:vMerge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F24D0" w:rsidTr="001B46EA">
        <w:trPr>
          <w:jc w:val="center"/>
        </w:trPr>
        <w:tc>
          <w:tcPr>
            <w:tcW w:w="0" w:type="auto"/>
          </w:tcPr>
          <w:p w:rsidR="00FF24D0" w:rsidRDefault="00FF24D0" w:rsidP="00F5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 </w:t>
            </w:r>
          </w:p>
          <w:p w:rsidR="00FF24D0" w:rsidRDefault="00FF24D0" w:rsidP="00F51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719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F24D0" w:rsidRDefault="000821C7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FF24D0" w:rsidRDefault="000821C7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F24D0" w:rsidRDefault="00FF24D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379D8" w:rsidRDefault="001379D8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16EB" w:rsidRDefault="00431113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E983516">
            <wp:extent cx="4946573" cy="24789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97" cy="248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6EB" w:rsidRPr="00E43A5A" w:rsidRDefault="006E16EB" w:rsidP="006E16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2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2Б класса </w:t>
      </w:r>
    </w:p>
    <w:p w:rsidR="006E16EB" w:rsidRDefault="006E16EB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16EB" w:rsidRDefault="006E16EB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D8" w:rsidRDefault="001379D8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lastRenderedPageBreak/>
        <w:t>Сводная таблица индивидуальных достижений</w:t>
      </w:r>
      <w:r w:rsidR="00AF103F">
        <w:rPr>
          <w:rFonts w:ascii="Times New Roman" w:hAnsi="Times New Roman"/>
          <w:b/>
          <w:sz w:val="24"/>
          <w:szCs w:val="24"/>
        </w:rPr>
        <w:t xml:space="preserve"> обучающихся 2В</w:t>
      </w:r>
      <w:r>
        <w:rPr>
          <w:rFonts w:ascii="Times New Roman" w:hAnsi="Times New Roman"/>
          <w:b/>
          <w:sz w:val="24"/>
          <w:szCs w:val="24"/>
        </w:rPr>
        <w:t xml:space="preserve">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F51756" w:rsidRPr="00EA297D" w:rsidRDefault="00F51756" w:rsidP="00F517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EB41F9" w:rsidTr="001B46EA">
        <w:trPr>
          <w:jc w:val="center"/>
        </w:trPr>
        <w:tc>
          <w:tcPr>
            <w:tcW w:w="0" w:type="auto"/>
            <w:vMerge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572AF" w:rsidTr="00F51756">
        <w:trPr>
          <w:jc w:val="center"/>
        </w:trPr>
        <w:tc>
          <w:tcPr>
            <w:tcW w:w="1558" w:type="dxa"/>
          </w:tcPr>
          <w:p w:rsidR="001572AF" w:rsidRDefault="001572AF" w:rsidP="00F5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  <w:p w:rsidR="001572AF" w:rsidRDefault="007F28FB" w:rsidP="00F51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25человек</w:t>
            </w:r>
            <w:r w:rsidR="0015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5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379D8" w:rsidRDefault="001379D8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16EB" w:rsidRDefault="00431113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721FABE">
            <wp:extent cx="4560983" cy="22857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70" cy="228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13" w:rsidRDefault="00431113" w:rsidP="006E16E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6EB" w:rsidRPr="00E43A5A" w:rsidRDefault="006E16EB" w:rsidP="006E16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3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2В класса </w:t>
      </w:r>
    </w:p>
    <w:p w:rsidR="006E16EB" w:rsidRDefault="006E16EB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D8" w:rsidRDefault="001379D8" w:rsidP="001379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 w:rsidR="00AF103F">
        <w:rPr>
          <w:rFonts w:ascii="Times New Roman" w:hAnsi="Times New Roman"/>
          <w:b/>
          <w:sz w:val="24"/>
          <w:szCs w:val="24"/>
        </w:rPr>
        <w:t xml:space="preserve"> обучающихся 2Г</w:t>
      </w:r>
      <w:r>
        <w:rPr>
          <w:rFonts w:ascii="Times New Roman" w:hAnsi="Times New Roman"/>
          <w:b/>
          <w:sz w:val="24"/>
          <w:szCs w:val="24"/>
        </w:rPr>
        <w:t xml:space="preserve">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F51756" w:rsidRPr="00EA297D" w:rsidRDefault="00F51756" w:rsidP="00F517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EB41F9" w:rsidTr="001B46EA">
        <w:trPr>
          <w:jc w:val="center"/>
        </w:trPr>
        <w:tc>
          <w:tcPr>
            <w:tcW w:w="0" w:type="auto"/>
            <w:vMerge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B41F9" w:rsidRDefault="00EB41F9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572AF" w:rsidTr="001B46EA">
        <w:trPr>
          <w:jc w:val="center"/>
        </w:trPr>
        <w:tc>
          <w:tcPr>
            <w:tcW w:w="0" w:type="auto"/>
          </w:tcPr>
          <w:p w:rsidR="001572AF" w:rsidRDefault="001572AF" w:rsidP="00F5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  <w:p w:rsidR="001572AF" w:rsidRDefault="007F28FB" w:rsidP="00F51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72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719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1572AF" w:rsidRDefault="00044DA3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572AF" w:rsidRDefault="00044DA3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6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1572AF" w:rsidRDefault="00044DA3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572AF" w:rsidRDefault="00044DA3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572AF" w:rsidRDefault="00044DA3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A297D" w:rsidRDefault="00EA297D" w:rsidP="001B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6EB" w:rsidRPr="006E16EB" w:rsidRDefault="00431113" w:rsidP="001B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9589EC">
            <wp:extent cx="4891489" cy="24513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78" cy="245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13" w:rsidRDefault="00431113" w:rsidP="006E16E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6EB" w:rsidRPr="00E43A5A" w:rsidRDefault="006E16EB" w:rsidP="006E16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4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2Г класса </w:t>
      </w:r>
    </w:p>
    <w:p w:rsidR="00EA297D" w:rsidRPr="006E16EB" w:rsidRDefault="00EA297D" w:rsidP="001B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4661" w:rsidRDefault="00154661" w:rsidP="001546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1113" w:rsidRDefault="00431113" w:rsidP="006C7E0A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1113" w:rsidRDefault="00431113" w:rsidP="006C7E0A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1113" w:rsidRDefault="00431113" w:rsidP="006C7E0A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7E0A" w:rsidRPr="00A3740F" w:rsidRDefault="006C7E0A" w:rsidP="006C7E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lastRenderedPageBreak/>
        <w:t>Сводная таблица индивидуальных достижений</w:t>
      </w:r>
      <w:r w:rsidR="00FF24D0">
        <w:rPr>
          <w:rFonts w:ascii="Times New Roman" w:hAnsi="Times New Roman"/>
          <w:b/>
          <w:sz w:val="24"/>
          <w:szCs w:val="24"/>
        </w:rPr>
        <w:t xml:space="preserve"> обучающихся 2</w:t>
      </w:r>
      <w:r>
        <w:rPr>
          <w:rFonts w:ascii="Times New Roman" w:hAnsi="Times New Roman"/>
          <w:b/>
          <w:sz w:val="24"/>
          <w:szCs w:val="24"/>
        </w:rPr>
        <w:t>Д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2017-2018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6C7E0A" w:rsidRPr="00EA297D" w:rsidRDefault="006C7E0A" w:rsidP="006C7E0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Style w:val="a4"/>
        <w:tblW w:w="10744" w:type="dxa"/>
        <w:tblLook w:val="04A0" w:firstRow="1" w:lastRow="0" w:firstColumn="1" w:lastColumn="0" w:noHBand="0" w:noVBand="1"/>
      </w:tblPr>
      <w:tblGrid>
        <w:gridCol w:w="1548"/>
        <w:gridCol w:w="774"/>
        <w:gridCol w:w="773"/>
        <w:gridCol w:w="815"/>
        <w:gridCol w:w="688"/>
        <w:gridCol w:w="687"/>
        <w:gridCol w:w="665"/>
        <w:gridCol w:w="897"/>
        <w:gridCol w:w="897"/>
        <w:gridCol w:w="869"/>
        <w:gridCol w:w="711"/>
        <w:gridCol w:w="710"/>
        <w:gridCol w:w="710"/>
      </w:tblGrid>
      <w:tr w:rsidR="006C7E0A" w:rsidTr="00487D44">
        <w:trPr>
          <w:trHeight w:val="770"/>
        </w:trPr>
        <w:tc>
          <w:tcPr>
            <w:tcW w:w="1548" w:type="dxa"/>
            <w:vMerge w:val="restart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040" w:type="dxa"/>
            <w:gridSpan w:val="3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663" w:type="dxa"/>
            <w:gridSpan w:val="3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131" w:type="dxa"/>
            <w:gridSpan w:val="3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6C7E0A" w:rsidTr="00487D44">
        <w:trPr>
          <w:trHeight w:val="177"/>
        </w:trPr>
        <w:tc>
          <w:tcPr>
            <w:tcW w:w="1548" w:type="dxa"/>
            <w:vMerge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3" w:type="dxa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8" w:type="dxa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7" w:type="dxa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7" w:type="dxa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97" w:type="dxa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C7E0A" w:rsidRDefault="006C7E0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572AF" w:rsidTr="00487D44">
        <w:trPr>
          <w:trHeight w:val="406"/>
        </w:trPr>
        <w:tc>
          <w:tcPr>
            <w:tcW w:w="1548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572AF" w:rsidRDefault="007F28FB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72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1572AF" w:rsidRDefault="000544E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7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572AF" w:rsidRDefault="000544E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" w:type="dxa"/>
          </w:tcPr>
          <w:p w:rsidR="001572AF" w:rsidRDefault="000544E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7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44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4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</w:tcPr>
          <w:p w:rsidR="001572AF" w:rsidRDefault="000544E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44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4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572AF" w:rsidRDefault="001572AF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C7E0A" w:rsidRPr="002B23B6" w:rsidRDefault="006C7E0A" w:rsidP="006C7E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4661" w:rsidRDefault="00487D44" w:rsidP="001546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F629FC3">
            <wp:extent cx="4439797" cy="2225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10" cy="22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661" w:rsidRPr="00487D44" w:rsidRDefault="00487D44" w:rsidP="00487D44">
      <w:pPr>
        <w:pStyle w:val="a3"/>
        <w:rPr>
          <w:rFonts w:ascii="Times New Roman" w:hAnsi="Times New Roman"/>
          <w:sz w:val="24"/>
          <w:szCs w:val="24"/>
        </w:rPr>
      </w:pPr>
      <w:r w:rsidRPr="00487D44">
        <w:rPr>
          <w:rFonts w:ascii="Times New Roman" w:hAnsi="Times New Roman"/>
          <w:sz w:val="24"/>
          <w:szCs w:val="24"/>
        </w:rPr>
        <w:t>Рис.5 Ур</w:t>
      </w:r>
      <w:r>
        <w:rPr>
          <w:rFonts w:ascii="Times New Roman" w:hAnsi="Times New Roman"/>
          <w:sz w:val="24"/>
          <w:szCs w:val="24"/>
        </w:rPr>
        <w:t xml:space="preserve">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2Д</w:t>
      </w:r>
      <w:r w:rsidRPr="00487D44">
        <w:rPr>
          <w:rFonts w:ascii="Times New Roman" w:hAnsi="Times New Roman"/>
          <w:sz w:val="24"/>
          <w:szCs w:val="24"/>
        </w:rPr>
        <w:t xml:space="preserve"> класса</w:t>
      </w:r>
    </w:p>
    <w:p w:rsidR="00154661" w:rsidRDefault="00154661" w:rsidP="001546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661" w:rsidRDefault="00154661" w:rsidP="001546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 xml:space="preserve">Сводная таблица </w:t>
      </w:r>
      <w:r>
        <w:rPr>
          <w:rFonts w:ascii="Times New Roman" w:hAnsi="Times New Roman"/>
          <w:b/>
          <w:sz w:val="24"/>
          <w:szCs w:val="24"/>
        </w:rPr>
        <w:t>развития универсальных учебных действий обучающихся 2х  классов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F51756" w:rsidRPr="00EA297D" w:rsidRDefault="00750C18" w:rsidP="00F517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№6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154661" w:rsidTr="00DB1BBA">
        <w:trPr>
          <w:jc w:val="center"/>
        </w:trPr>
        <w:tc>
          <w:tcPr>
            <w:tcW w:w="0" w:type="auto"/>
            <w:vMerge w:val="restart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154661" w:rsidTr="00DB1BBA">
        <w:trPr>
          <w:jc w:val="center"/>
        </w:trPr>
        <w:tc>
          <w:tcPr>
            <w:tcW w:w="0" w:type="auto"/>
            <w:vMerge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54661" w:rsidRDefault="00154661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54661" w:rsidTr="00DB1BBA">
        <w:trPr>
          <w:jc w:val="center"/>
        </w:trPr>
        <w:tc>
          <w:tcPr>
            <w:tcW w:w="0" w:type="auto"/>
          </w:tcPr>
          <w:p w:rsidR="00154661" w:rsidRDefault="00154661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  <w:p w:rsidR="00154661" w:rsidRDefault="009D10AD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="0015466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19" w:type="dxa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" w:type="dxa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5" w:type="dxa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0" w:type="dxa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0" w:type="dxa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154661" w:rsidRDefault="001D1602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54661" w:rsidRPr="0015579B" w:rsidRDefault="00D552B5" w:rsidP="00DB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54661" w:rsidRPr="0015579B" w:rsidRDefault="00D552B5" w:rsidP="00DB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54661" w:rsidRPr="0015579B" w:rsidRDefault="00D552B5" w:rsidP="00DB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A297D" w:rsidRPr="00154661" w:rsidRDefault="00F51756" w:rsidP="00F51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50C18">
        <w:rPr>
          <w:rFonts w:ascii="Times New Roman" w:hAnsi="Times New Roman" w:cs="Times New Roman"/>
          <w:sz w:val="28"/>
          <w:szCs w:val="28"/>
        </w:rPr>
        <w:t>таблицы №6</w:t>
      </w:r>
      <w:r w:rsidR="0028090D">
        <w:rPr>
          <w:rFonts w:ascii="Times New Roman" w:hAnsi="Times New Roman" w:cs="Times New Roman"/>
          <w:sz w:val="28"/>
          <w:szCs w:val="28"/>
        </w:rPr>
        <w:t xml:space="preserve"> видно, что высокие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развития познавательных, регулятивных и коммуникативных УУД обучающихся 2-х к</w:t>
      </w:r>
      <w:r w:rsidR="00487D44">
        <w:rPr>
          <w:rFonts w:ascii="Times New Roman" w:hAnsi="Times New Roman" w:cs="Times New Roman"/>
          <w:sz w:val="28"/>
          <w:szCs w:val="28"/>
        </w:rPr>
        <w:t>лассов варьируются в диапазоне 10</w:t>
      </w:r>
      <w:r>
        <w:rPr>
          <w:rFonts w:ascii="Times New Roman" w:hAnsi="Times New Roman" w:cs="Times New Roman"/>
          <w:sz w:val="28"/>
          <w:szCs w:val="28"/>
        </w:rPr>
        <w:t>-12%. Личностные УУ</w:t>
      </w:r>
      <w:r w:rsidR="00487D44">
        <w:rPr>
          <w:rFonts w:ascii="Times New Roman" w:hAnsi="Times New Roman" w:cs="Times New Roman"/>
          <w:sz w:val="28"/>
          <w:szCs w:val="28"/>
        </w:rPr>
        <w:t>Д на высоком уровне развиты у 37</w:t>
      </w:r>
      <w:r>
        <w:rPr>
          <w:rFonts w:ascii="Times New Roman" w:hAnsi="Times New Roman" w:cs="Times New Roman"/>
          <w:sz w:val="28"/>
          <w:szCs w:val="28"/>
        </w:rPr>
        <w:t xml:space="preserve">% детей. Следует отметить общую картину тождественности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регулятивных и коммуникативных УУД по уровням.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средний уровень </w:t>
      </w:r>
      <w:r w:rsidR="00487D44">
        <w:rPr>
          <w:rFonts w:ascii="Times New Roman" w:hAnsi="Times New Roman" w:cs="Times New Roman"/>
          <w:sz w:val="28"/>
          <w:szCs w:val="28"/>
        </w:rPr>
        <w:t>развития данных УУД выявлен у 74-78% второклассников, низкий – у 11-22%.  В то же время 48</w:t>
      </w:r>
      <w:r>
        <w:rPr>
          <w:rFonts w:ascii="Times New Roman" w:hAnsi="Times New Roman" w:cs="Times New Roman"/>
          <w:sz w:val="28"/>
          <w:szCs w:val="28"/>
        </w:rPr>
        <w:t>% обучающихся продемонстрировали средний уровень разв</w:t>
      </w:r>
      <w:r w:rsidR="00487D44">
        <w:rPr>
          <w:rFonts w:ascii="Times New Roman" w:hAnsi="Times New Roman" w:cs="Times New Roman"/>
          <w:sz w:val="28"/>
          <w:szCs w:val="28"/>
        </w:rPr>
        <w:t>ития личностных УУД, низкий – 15</w:t>
      </w:r>
      <w:r>
        <w:rPr>
          <w:rFonts w:ascii="Times New Roman" w:hAnsi="Times New Roman" w:cs="Times New Roman"/>
          <w:sz w:val="28"/>
          <w:szCs w:val="28"/>
        </w:rPr>
        <w:t>%.</w:t>
      </w:r>
      <w:r w:rsidR="004C712A">
        <w:rPr>
          <w:rFonts w:ascii="Times New Roman" w:hAnsi="Times New Roman" w:cs="Times New Roman"/>
          <w:sz w:val="28"/>
          <w:szCs w:val="28"/>
        </w:rPr>
        <w:t xml:space="preserve"> Таким образом, можно сказать, что среди обучающихся 2-х классов доминируют средние показатели развития конкретных УУД.</w:t>
      </w:r>
      <w:proofErr w:type="gramEnd"/>
    </w:p>
    <w:p w:rsidR="00C05499" w:rsidRDefault="00487D44" w:rsidP="001B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16B7A7">
            <wp:extent cx="4120308" cy="20649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26" cy="206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499" w:rsidRPr="00E43A5A" w:rsidRDefault="00C05499" w:rsidP="00C054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 w:rsidR="00487D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Уровни развития УУД обучающихся 2х классов на начало </w:t>
      </w:r>
      <w:r w:rsidR="00037772" w:rsidRPr="00487D44">
        <w:rPr>
          <w:rFonts w:ascii="Times New Roman" w:hAnsi="Times New Roman"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года. </w:t>
      </w:r>
    </w:p>
    <w:p w:rsidR="00EA297D" w:rsidRPr="008C2C81" w:rsidRDefault="00EA297D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мониторинга развития универсальных учебных действий обучающихся 3х классов МБОУ «Школа №129» в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47062E" w:rsidRDefault="0047062E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062E" w:rsidRDefault="0047062E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3А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47062E" w:rsidRPr="00EA297D" w:rsidRDefault="0047062E" w:rsidP="004706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D70ED4" w:rsidTr="001B46EA">
        <w:trPr>
          <w:jc w:val="center"/>
        </w:trPr>
        <w:tc>
          <w:tcPr>
            <w:tcW w:w="0" w:type="auto"/>
            <w:vMerge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35F6C" w:rsidTr="001B46EA">
        <w:trPr>
          <w:jc w:val="center"/>
        </w:trPr>
        <w:tc>
          <w:tcPr>
            <w:tcW w:w="0" w:type="auto"/>
          </w:tcPr>
          <w:p w:rsidR="00435F6C" w:rsidRDefault="00435F6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435F6C" w:rsidRDefault="00FC5BE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5F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719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3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90C60" w:rsidRDefault="00690C60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2E" w:rsidRDefault="00487D44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4190A6">
            <wp:extent cx="4594033" cy="23023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40" cy="230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34" w:rsidRDefault="00E9703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3974" w:rsidRPr="00E43A5A" w:rsidRDefault="00CA397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1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3А класса </w:t>
      </w:r>
    </w:p>
    <w:p w:rsidR="00690C60" w:rsidRPr="0047062E" w:rsidRDefault="00690C60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2E" w:rsidRDefault="0047062E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3Б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47062E" w:rsidRPr="00EA297D" w:rsidRDefault="0047062E" w:rsidP="004706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D70ED4" w:rsidTr="001B46EA">
        <w:trPr>
          <w:jc w:val="center"/>
        </w:trPr>
        <w:tc>
          <w:tcPr>
            <w:tcW w:w="0" w:type="auto"/>
            <w:vMerge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35F6C" w:rsidTr="001B46EA">
        <w:trPr>
          <w:jc w:val="center"/>
        </w:trPr>
        <w:tc>
          <w:tcPr>
            <w:tcW w:w="0" w:type="auto"/>
          </w:tcPr>
          <w:p w:rsidR="00435F6C" w:rsidRDefault="00435F6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435F6C" w:rsidRDefault="00FC5BE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5F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719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3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35F6C" w:rsidRDefault="007C386B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435F6C" w:rsidRDefault="007C386B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90C60" w:rsidRDefault="00690C60" w:rsidP="00470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2E" w:rsidRPr="00690C60" w:rsidRDefault="00E97034" w:rsidP="00470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440F06">
            <wp:extent cx="4979624" cy="24955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67" cy="2497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34" w:rsidRDefault="00E9703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3974" w:rsidRPr="00E43A5A" w:rsidRDefault="00CA397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2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3Б класса </w:t>
      </w:r>
    </w:p>
    <w:p w:rsidR="00CA3974" w:rsidRDefault="00CA3974" w:rsidP="00CA39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3974" w:rsidRDefault="00CA3974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062E" w:rsidRDefault="0047062E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062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3В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47062E" w:rsidRPr="00EA297D" w:rsidRDefault="0047062E" w:rsidP="004706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D70ED4" w:rsidTr="001B46EA">
        <w:trPr>
          <w:jc w:val="center"/>
        </w:trPr>
        <w:tc>
          <w:tcPr>
            <w:tcW w:w="0" w:type="auto"/>
            <w:vMerge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35F6C" w:rsidTr="001B46EA">
        <w:trPr>
          <w:jc w:val="center"/>
        </w:trPr>
        <w:tc>
          <w:tcPr>
            <w:tcW w:w="0" w:type="auto"/>
          </w:tcPr>
          <w:p w:rsidR="00435F6C" w:rsidRDefault="00435F6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435F6C" w:rsidRDefault="00FC5BE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5F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719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435F6C" w:rsidRDefault="004D6FA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435F6C" w:rsidRDefault="004D6FA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435F6C" w:rsidRDefault="00762C22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" w:type="dxa"/>
          </w:tcPr>
          <w:p w:rsidR="00435F6C" w:rsidRDefault="00762C22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435F6C" w:rsidRDefault="00435F6C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35F6C" w:rsidRPr="00EF6E86" w:rsidRDefault="00435F6C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90C60" w:rsidRDefault="00690C60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062E" w:rsidRDefault="00E97034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4C5C250">
            <wp:extent cx="4781320" cy="23961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42" cy="239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34" w:rsidRDefault="00E9703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3974" w:rsidRPr="00E43A5A" w:rsidRDefault="00CA397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3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3В класса </w:t>
      </w:r>
    </w:p>
    <w:p w:rsidR="00690C60" w:rsidRDefault="00690C60" w:rsidP="00CA39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7062E" w:rsidRDefault="0047062E" w:rsidP="00470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3Г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47062E" w:rsidRPr="00EA297D" w:rsidRDefault="0047062E" w:rsidP="004706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A6110C" w:rsidTr="001B46EA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D70ED4" w:rsidTr="001B46EA">
        <w:trPr>
          <w:jc w:val="center"/>
        </w:trPr>
        <w:tc>
          <w:tcPr>
            <w:tcW w:w="0" w:type="auto"/>
            <w:vMerge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0ED4" w:rsidRDefault="00D70ED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30895" w:rsidTr="001B46EA">
        <w:trPr>
          <w:jc w:val="center"/>
        </w:trPr>
        <w:tc>
          <w:tcPr>
            <w:tcW w:w="0" w:type="auto"/>
          </w:tcPr>
          <w:p w:rsidR="00730895" w:rsidRDefault="0073089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730895" w:rsidRDefault="00FC5BE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089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719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730895" w:rsidRDefault="00D41A2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0" w:type="dxa"/>
          </w:tcPr>
          <w:p w:rsidR="00730895" w:rsidRDefault="00D41A20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Pr="0015579B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30895" w:rsidRPr="0015579B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30895" w:rsidRPr="0015579B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90C60" w:rsidRDefault="00690C60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7D" w:rsidRDefault="00E97034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17391FD">
            <wp:extent cx="4902202" cy="24567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99" cy="245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34" w:rsidRDefault="00E9703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3974" w:rsidRPr="00E43A5A" w:rsidRDefault="00CA3974" w:rsidP="00CA39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4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3Г класса </w:t>
      </w:r>
    </w:p>
    <w:p w:rsidR="00CA3974" w:rsidRDefault="00CA3974" w:rsidP="00AC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0ACB" w:rsidRDefault="001D0ACB" w:rsidP="00AC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0ACB" w:rsidRDefault="001D0ACB" w:rsidP="00AC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0ACB" w:rsidRDefault="001D0ACB" w:rsidP="00AC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0ACB" w:rsidRDefault="001D0ACB" w:rsidP="00AC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0ACB" w:rsidRDefault="001D0ACB" w:rsidP="00AC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7A73" w:rsidRDefault="00AC7A73" w:rsidP="00AC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 xml:space="preserve">Сводная таблица </w:t>
      </w:r>
      <w:r>
        <w:rPr>
          <w:rFonts w:ascii="Times New Roman" w:hAnsi="Times New Roman"/>
          <w:b/>
          <w:sz w:val="24"/>
          <w:szCs w:val="24"/>
        </w:rPr>
        <w:t>развития универсальных учебных действий обучающихся 3х  классов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AC7A73" w:rsidRPr="00EA297D" w:rsidRDefault="00AC7A73" w:rsidP="00AC7A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AC7A73" w:rsidTr="00DB1BBA">
        <w:trPr>
          <w:jc w:val="center"/>
        </w:trPr>
        <w:tc>
          <w:tcPr>
            <w:tcW w:w="0" w:type="auto"/>
            <w:vMerge w:val="restart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AC7A73" w:rsidTr="00DB1BBA">
        <w:trPr>
          <w:jc w:val="center"/>
        </w:trPr>
        <w:tc>
          <w:tcPr>
            <w:tcW w:w="0" w:type="auto"/>
            <w:vMerge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AC7A73" w:rsidRDefault="00AC7A73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30895" w:rsidTr="00DB1BBA">
        <w:trPr>
          <w:jc w:val="center"/>
        </w:trPr>
        <w:tc>
          <w:tcPr>
            <w:tcW w:w="0" w:type="auto"/>
          </w:tcPr>
          <w:p w:rsidR="00730895" w:rsidRDefault="00730895" w:rsidP="00DB1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  <w:p w:rsidR="00730895" w:rsidRDefault="00FC5BE5" w:rsidP="00DB1B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3089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719" w:type="dxa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3" w:type="dxa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5" w:type="dxa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0" w:type="dxa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730895" w:rsidRDefault="00C305D4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0895" w:rsidRPr="0015579B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30895" w:rsidRPr="0015579B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0895" w:rsidRPr="0015579B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A73" w:rsidRPr="00AC7A73" w:rsidRDefault="00AC7A73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BA" w:rsidRPr="00154661" w:rsidRDefault="0028090D" w:rsidP="00D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№5 видно, что высокие</w:t>
      </w:r>
      <w:r w:rsidR="00DB1BBA">
        <w:rPr>
          <w:rFonts w:ascii="Times New Roman" w:hAnsi="Times New Roman" w:cs="Times New Roman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sz w:val="28"/>
          <w:szCs w:val="28"/>
        </w:rPr>
        <w:t>азатели развития познавательных и</w:t>
      </w:r>
      <w:r w:rsidR="00DB1BBA">
        <w:rPr>
          <w:rFonts w:ascii="Times New Roman" w:hAnsi="Times New Roman" w:cs="Times New Roman"/>
          <w:sz w:val="28"/>
          <w:szCs w:val="28"/>
        </w:rPr>
        <w:t xml:space="preserve"> </w:t>
      </w:r>
      <w:r w:rsidR="00E97034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DB1B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УУД обучающихся 3</w:t>
      </w:r>
      <w:r w:rsidR="00DB1BBA">
        <w:rPr>
          <w:rFonts w:ascii="Times New Roman" w:hAnsi="Times New Roman" w:cs="Times New Roman"/>
          <w:sz w:val="28"/>
          <w:szCs w:val="28"/>
        </w:rPr>
        <w:t>-х кл</w:t>
      </w:r>
      <w:r w:rsidR="00E97034">
        <w:rPr>
          <w:rFonts w:ascii="Times New Roman" w:hAnsi="Times New Roman" w:cs="Times New Roman"/>
          <w:sz w:val="28"/>
          <w:szCs w:val="28"/>
        </w:rPr>
        <w:t>ассов варьируются в диапазоне 27-30</w:t>
      </w:r>
      <w:r w:rsidR="00DB1BBA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Высокие показатели </w:t>
      </w:r>
      <w:r w:rsidR="00E97034">
        <w:rPr>
          <w:rFonts w:ascii="Times New Roman" w:hAnsi="Times New Roman" w:cs="Times New Roman"/>
          <w:sz w:val="28"/>
          <w:szCs w:val="28"/>
        </w:rPr>
        <w:t>регулятивных действий составляют 20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B1BBA">
        <w:rPr>
          <w:rFonts w:ascii="Times New Roman" w:hAnsi="Times New Roman" w:cs="Times New Roman"/>
          <w:sz w:val="28"/>
          <w:szCs w:val="28"/>
        </w:rPr>
        <w:t xml:space="preserve"> Личностные УУ</w:t>
      </w:r>
      <w:r w:rsidR="00E97034">
        <w:rPr>
          <w:rFonts w:ascii="Times New Roman" w:hAnsi="Times New Roman" w:cs="Times New Roman"/>
          <w:sz w:val="28"/>
          <w:szCs w:val="28"/>
        </w:rPr>
        <w:t>Д на высоком уровне развиты у 46</w:t>
      </w:r>
      <w:r w:rsidR="00DB1BBA">
        <w:rPr>
          <w:rFonts w:ascii="Times New Roman" w:hAnsi="Times New Roman" w:cs="Times New Roman"/>
          <w:sz w:val="28"/>
          <w:szCs w:val="28"/>
        </w:rPr>
        <w:t xml:space="preserve">% детей. Следует отметить общую картину тождественности развития </w:t>
      </w:r>
      <w:proofErr w:type="gramStart"/>
      <w:r w:rsidR="00DB1BBA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DB1BBA">
        <w:rPr>
          <w:rFonts w:ascii="Times New Roman" w:hAnsi="Times New Roman" w:cs="Times New Roman"/>
          <w:sz w:val="28"/>
          <w:szCs w:val="28"/>
        </w:rPr>
        <w:t xml:space="preserve">, коммуникативных УУД по уровням. </w:t>
      </w:r>
      <w:proofErr w:type="gramStart"/>
      <w:r w:rsidR="00DB1BBA">
        <w:rPr>
          <w:rFonts w:ascii="Times New Roman" w:hAnsi="Times New Roman" w:cs="Times New Roman"/>
          <w:sz w:val="28"/>
          <w:szCs w:val="28"/>
        </w:rPr>
        <w:t>Так средний уровень р</w:t>
      </w:r>
      <w:r w:rsidR="00E97034">
        <w:rPr>
          <w:rFonts w:ascii="Times New Roman" w:hAnsi="Times New Roman" w:cs="Times New Roman"/>
          <w:sz w:val="28"/>
          <w:szCs w:val="28"/>
        </w:rPr>
        <w:t>азвития данных УУД выявлен у 63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7034">
        <w:rPr>
          <w:rFonts w:ascii="Times New Roman" w:hAnsi="Times New Roman" w:cs="Times New Roman"/>
          <w:sz w:val="28"/>
          <w:szCs w:val="28"/>
        </w:rPr>
        <w:t>68</w:t>
      </w:r>
      <w:r w:rsidR="00DB1B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детей, низкий – у </w:t>
      </w:r>
      <w:r w:rsidR="00DB1BBA">
        <w:rPr>
          <w:rFonts w:ascii="Times New Roman" w:hAnsi="Times New Roman" w:cs="Times New Roman"/>
          <w:sz w:val="28"/>
          <w:szCs w:val="28"/>
        </w:rPr>
        <w:t>2</w:t>
      </w:r>
      <w:r w:rsidR="00E97034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E97034">
        <w:rPr>
          <w:rFonts w:ascii="Times New Roman" w:hAnsi="Times New Roman" w:cs="Times New Roman"/>
          <w:sz w:val="28"/>
          <w:szCs w:val="28"/>
        </w:rPr>
        <w:t xml:space="preserve">Наибольшее количество обучающихся со средними показателями выявлено в регулятивных УУД – 73%.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034">
        <w:rPr>
          <w:rFonts w:ascii="Times New Roman" w:hAnsi="Times New Roman" w:cs="Times New Roman"/>
          <w:sz w:val="28"/>
          <w:szCs w:val="28"/>
        </w:rPr>
        <w:t>44</w:t>
      </w:r>
      <w:r w:rsidR="00DB1BBA">
        <w:rPr>
          <w:rFonts w:ascii="Times New Roman" w:hAnsi="Times New Roman" w:cs="Times New Roman"/>
          <w:sz w:val="28"/>
          <w:szCs w:val="28"/>
        </w:rPr>
        <w:t xml:space="preserve">% обучающихся продемонстрировали средний уровень развития </w:t>
      </w:r>
      <w:r w:rsidR="00E97034">
        <w:rPr>
          <w:rFonts w:ascii="Times New Roman" w:hAnsi="Times New Roman" w:cs="Times New Roman"/>
          <w:sz w:val="28"/>
          <w:szCs w:val="28"/>
        </w:rPr>
        <w:t>личностных УУД, низкий – 10</w:t>
      </w:r>
      <w:r w:rsidR="00DB1BBA">
        <w:rPr>
          <w:rFonts w:ascii="Times New Roman" w:hAnsi="Times New Roman" w:cs="Times New Roman"/>
          <w:sz w:val="28"/>
          <w:szCs w:val="28"/>
        </w:rPr>
        <w:t xml:space="preserve">%. Таким образом, можно </w:t>
      </w:r>
      <w:r w:rsidR="005559F2">
        <w:rPr>
          <w:rFonts w:ascii="Times New Roman" w:hAnsi="Times New Roman" w:cs="Times New Roman"/>
          <w:sz w:val="28"/>
          <w:szCs w:val="28"/>
        </w:rPr>
        <w:t>сказать, что среди обучающихся 3</w:t>
      </w:r>
      <w:r w:rsidR="00DB1BBA">
        <w:rPr>
          <w:rFonts w:ascii="Times New Roman" w:hAnsi="Times New Roman" w:cs="Times New Roman"/>
          <w:sz w:val="28"/>
          <w:szCs w:val="28"/>
        </w:rPr>
        <w:t>-х классов доминируют средние показатели развития конкретных УУД.</w:t>
      </w:r>
      <w:r w:rsidR="00DE7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297D" w:rsidRPr="00AC7A73" w:rsidRDefault="00EA297D" w:rsidP="001B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97D" w:rsidRPr="00DB1BBA" w:rsidRDefault="00E97034" w:rsidP="001B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5741F">
            <wp:extent cx="5499100" cy="2755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34" w:rsidRDefault="00E97034" w:rsidP="00690C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0C60" w:rsidRPr="00E43A5A" w:rsidRDefault="00690C60" w:rsidP="00690C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5 Уровни развития УУД обучающихся 3х классов на начало </w:t>
      </w:r>
      <w:r w:rsidR="00037772" w:rsidRPr="00E97034">
        <w:rPr>
          <w:rFonts w:ascii="Times New Roman" w:hAnsi="Times New Roman"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года. </w:t>
      </w:r>
    </w:p>
    <w:p w:rsidR="00EA297D" w:rsidRPr="00EA297D" w:rsidRDefault="00EA297D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56" w:rsidRDefault="008F5056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7D" w:rsidRPr="008C2C81" w:rsidRDefault="00EA297D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мониторинга развития универсальных учебных действий обучающихся 4х классов МБОУ «Школа №129» в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EA297D" w:rsidRPr="00EA297D" w:rsidRDefault="00EA297D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8A" w:rsidRDefault="006B278A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062E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4А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6B278A" w:rsidRPr="00EA297D" w:rsidRDefault="006B278A" w:rsidP="006B27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A6110C" w:rsidTr="00DF1005">
        <w:trPr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BC2A86" w:rsidTr="001B46EA">
        <w:trPr>
          <w:jc w:val="center"/>
        </w:trPr>
        <w:tc>
          <w:tcPr>
            <w:tcW w:w="0" w:type="auto"/>
            <w:vMerge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30895" w:rsidTr="001B46EA">
        <w:trPr>
          <w:jc w:val="center"/>
        </w:trPr>
        <w:tc>
          <w:tcPr>
            <w:tcW w:w="0" w:type="auto"/>
          </w:tcPr>
          <w:p w:rsidR="00730895" w:rsidRDefault="0073089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730895" w:rsidRDefault="0073089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719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30895" w:rsidRDefault="0018797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71C2E" w:rsidRDefault="00C71C2E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278A" w:rsidRDefault="00E97034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E0C463E">
            <wp:extent cx="4770303" cy="23906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18" cy="2392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78A" w:rsidRPr="0047062E">
        <w:rPr>
          <w:rFonts w:ascii="Times New Roman" w:hAnsi="Times New Roman"/>
          <w:b/>
          <w:sz w:val="24"/>
          <w:szCs w:val="24"/>
        </w:rPr>
        <w:t xml:space="preserve"> </w:t>
      </w:r>
    </w:p>
    <w:p w:rsidR="00E97034" w:rsidRDefault="00E97034" w:rsidP="003B1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C8C" w:rsidRPr="00E43A5A" w:rsidRDefault="003B1C8C" w:rsidP="003B1C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1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4А класса </w:t>
      </w:r>
    </w:p>
    <w:p w:rsidR="003B1C8C" w:rsidRDefault="003B1C8C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278A" w:rsidRDefault="006B278A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4Б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6B278A" w:rsidRPr="00EA297D" w:rsidRDefault="006B278A" w:rsidP="006B27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743"/>
        <w:gridCol w:w="741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A6110C" w:rsidTr="00DF1005">
        <w:trPr>
          <w:jc w:val="center"/>
        </w:trPr>
        <w:tc>
          <w:tcPr>
            <w:tcW w:w="1154" w:type="dxa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BC2A86" w:rsidTr="00DF1005">
        <w:trPr>
          <w:jc w:val="center"/>
        </w:trPr>
        <w:tc>
          <w:tcPr>
            <w:tcW w:w="1154" w:type="dxa"/>
            <w:vMerge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1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C2A86" w:rsidRDefault="00BC2A86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30895" w:rsidTr="00DF1005">
        <w:trPr>
          <w:jc w:val="center"/>
        </w:trPr>
        <w:tc>
          <w:tcPr>
            <w:tcW w:w="1154" w:type="dxa"/>
          </w:tcPr>
          <w:p w:rsidR="00730895" w:rsidRDefault="00730895" w:rsidP="003D6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26 человек</w:t>
            </w:r>
          </w:p>
        </w:tc>
        <w:tc>
          <w:tcPr>
            <w:tcW w:w="743" w:type="dxa"/>
          </w:tcPr>
          <w:p w:rsidR="00730895" w:rsidRDefault="0018797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1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30895" w:rsidRDefault="0018797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730895" w:rsidRDefault="0018797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B278A" w:rsidRDefault="006B278A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034" w:rsidRDefault="00E97034" w:rsidP="00E970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9F4FF0">
            <wp:extent cx="4660135" cy="23354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83" cy="2336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34" w:rsidRDefault="00E97034" w:rsidP="003B1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C8C" w:rsidRPr="00E43A5A" w:rsidRDefault="003B1C8C" w:rsidP="003B1C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2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4Б класса </w:t>
      </w:r>
    </w:p>
    <w:p w:rsidR="003B1C8C" w:rsidRDefault="003B1C8C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1C8C" w:rsidRDefault="003B1C8C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278A" w:rsidRDefault="006B278A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lastRenderedPageBreak/>
        <w:t>Сводная таблица индивидуальных достижений</w:t>
      </w:r>
      <w:r>
        <w:rPr>
          <w:rFonts w:ascii="Times New Roman" w:hAnsi="Times New Roman"/>
          <w:b/>
          <w:sz w:val="24"/>
          <w:szCs w:val="24"/>
        </w:rPr>
        <w:t xml:space="preserve"> обучающихся 4В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6B278A" w:rsidRPr="00EA297D" w:rsidRDefault="006B278A" w:rsidP="006B27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A6110C" w:rsidTr="00DF1005">
        <w:trPr>
          <w:trHeight w:val="720"/>
          <w:jc w:val="center"/>
        </w:trPr>
        <w:tc>
          <w:tcPr>
            <w:tcW w:w="0" w:type="auto"/>
            <w:vMerge w:val="restart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A6110C" w:rsidRDefault="00A6110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A6110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C031EC" w:rsidTr="001B46EA">
        <w:trPr>
          <w:jc w:val="center"/>
        </w:trPr>
        <w:tc>
          <w:tcPr>
            <w:tcW w:w="0" w:type="auto"/>
            <w:vMerge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C031EC" w:rsidRDefault="00C031EC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30895" w:rsidTr="001B46EA">
        <w:trPr>
          <w:jc w:val="center"/>
        </w:trPr>
        <w:tc>
          <w:tcPr>
            <w:tcW w:w="0" w:type="auto"/>
          </w:tcPr>
          <w:p w:rsidR="00730895" w:rsidRDefault="00730895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E970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30895" w:rsidRDefault="00E97034" w:rsidP="001B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 </w:t>
            </w:r>
          </w:p>
        </w:tc>
        <w:tc>
          <w:tcPr>
            <w:tcW w:w="719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730895" w:rsidRDefault="0018797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7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730895" w:rsidRDefault="0018797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:rsidR="00730895" w:rsidRDefault="0018797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30895" w:rsidRDefault="00730895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30895" w:rsidRPr="003C3ED8" w:rsidRDefault="00730895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9109D" w:rsidRPr="0069109D" w:rsidRDefault="0069109D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05" w:rsidRDefault="00E97034" w:rsidP="00DF10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54B1525">
            <wp:extent cx="4770304" cy="23906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42" cy="239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005" w:rsidRDefault="00DF1005" w:rsidP="00DF10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034" w:rsidRPr="00E43A5A" w:rsidRDefault="00E97034" w:rsidP="00E970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Ур</w:t>
      </w:r>
      <w:r>
        <w:rPr>
          <w:rFonts w:ascii="Times New Roman" w:hAnsi="Times New Roman"/>
          <w:sz w:val="24"/>
          <w:szCs w:val="24"/>
        </w:rPr>
        <w:t xml:space="preserve">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4В</w:t>
      </w:r>
      <w:r>
        <w:rPr>
          <w:rFonts w:ascii="Times New Roman" w:hAnsi="Times New Roman"/>
          <w:sz w:val="24"/>
          <w:szCs w:val="24"/>
        </w:rPr>
        <w:t xml:space="preserve"> класса </w:t>
      </w:r>
    </w:p>
    <w:p w:rsidR="00E97034" w:rsidRDefault="00E97034" w:rsidP="00E970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F1005" w:rsidRDefault="00DF1005" w:rsidP="00DF10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 w:rsidR="00730895">
        <w:rPr>
          <w:rFonts w:ascii="Times New Roman" w:hAnsi="Times New Roman"/>
          <w:b/>
          <w:sz w:val="24"/>
          <w:szCs w:val="24"/>
        </w:rPr>
        <w:t xml:space="preserve"> обучающихся 4</w:t>
      </w:r>
      <w:r>
        <w:rPr>
          <w:rFonts w:ascii="Times New Roman" w:hAnsi="Times New Roman"/>
          <w:b/>
          <w:sz w:val="24"/>
          <w:szCs w:val="24"/>
        </w:rPr>
        <w:t>Г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730895">
        <w:rPr>
          <w:rFonts w:ascii="Times New Roman" w:hAnsi="Times New Roman"/>
          <w:b/>
          <w:sz w:val="24"/>
          <w:szCs w:val="24"/>
        </w:rPr>
        <w:t>2017-2018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DF1005" w:rsidRPr="00EA297D" w:rsidRDefault="00DF1005" w:rsidP="00DF10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823"/>
        <w:gridCol w:w="821"/>
        <w:gridCol w:w="821"/>
      </w:tblGrid>
      <w:tr w:rsidR="00DF1005" w:rsidTr="00487D44">
        <w:trPr>
          <w:jc w:val="center"/>
        </w:trPr>
        <w:tc>
          <w:tcPr>
            <w:tcW w:w="0" w:type="auto"/>
            <w:vMerge w:val="restart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DF1005" w:rsidTr="00487D44">
        <w:trPr>
          <w:jc w:val="center"/>
        </w:trPr>
        <w:tc>
          <w:tcPr>
            <w:tcW w:w="0" w:type="auto"/>
            <w:vMerge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F1005" w:rsidRDefault="00DF1005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C1E07" w:rsidTr="00487D44">
        <w:trPr>
          <w:jc w:val="center"/>
        </w:trPr>
        <w:tc>
          <w:tcPr>
            <w:tcW w:w="0" w:type="auto"/>
          </w:tcPr>
          <w:p w:rsidR="00FC1E07" w:rsidRDefault="00FC1E07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FC1E07" w:rsidRDefault="00FC1E07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  <w:tc>
          <w:tcPr>
            <w:tcW w:w="719" w:type="dxa"/>
          </w:tcPr>
          <w:p w:rsidR="00FC1E07" w:rsidRDefault="00B44358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3" w:type="dxa"/>
          </w:tcPr>
          <w:p w:rsidR="00FC1E07" w:rsidRDefault="00B44358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FC1E07" w:rsidRDefault="00A33D4D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C1E07" w:rsidRDefault="00FB28A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1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FC1E07" w:rsidRDefault="00FB28AE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FC1E07" w:rsidRDefault="00A33D4D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FC1E07" w:rsidRDefault="00B44358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0" w:type="dxa"/>
          </w:tcPr>
          <w:p w:rsidR="00FC1E07" w:rsidRDefault="00B44358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FC1E07" w:rsidRDefault="00A33D4D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C1E07" w:rsidRPr="003C3ED8" w:rsidRDefault="00FC1E07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C1E07" w:rsidRPr="003C3ED8" w:rsidRDefault="00FC1E07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C1E07" w:rsidRPr="003C3ED8" w:rsidRDefault="00FC1E07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1005" w:rsidRDefault="00DF1005" w:rsidP="00DF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34" w:rsidRDefault="00E97034" w:rsidP="00DF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F81B23">
            <wp:extent cx="4924539" cy="246795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548" cy="246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9AB" w:rsidRPr="00DF1005" w:rsidRDefault="000409AB" w:rsidP="001B4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09D" w:rsidRPr="00E43A5A" w:rsidRDefault="0069109D" w:rsidP="00691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 w:rsidR="00E970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Ур</w:t>
      </w:r>
      <w:r w:rsidR="00E97034">
        <w:rPr>
          <w:rFonts w:ascii="Times New Roman" w:hAnsi="Times New Roman"/>
          <w:sz w:val="24"/>
          <w:szCs w:val="24"/>
        </w:rPr>
        <w:t xml:space="preserve">овни развития УУД </w:t>
      </w:r>
      <w:proofErr w:type="gramStart"/>
      <w:r w:rsidR="00E970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97034">
        <w:rPr>
          <w:rFonts w:ascii="Times New Roman" w:hAnsi="Times New Roman"/>
          <w:sz w:val="24"/>
          <w:szCs w:val="24"/>
        </w:rPr>
        <w:t xml:space="preserve"> 4Г</w:t>
      </w:r>
      <w:r>
        <w:rPr>
          <w:rFonts w:ascii="Times New Roman" w:hAnsi="Times New Roman"/>
          <w:sz w:val="24"/>
          <w:szCs w:val="24"/>
        </w:rPr>
        <w:t xml:space="preserve"> класса </w:t>
      </w:r>
    </w:p>
    <w:p w:rsidR="0069109D" w:rsidRPr="0069109D" w:rsidRDefault="0069109D" w:rsidP="001B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34" w:rsidRDefault="00E97034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034" w:rsidRDefault="00E97034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034" w:rsidRDefault="00E97034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278A" w:rsidRDefault="006B278A" w:rsidP="006B27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lastRenderedPageBreak/>
        <w:t xml:space="preserve">Сводная таблица </w:t>
      </w:r>
      <w:r>
        <w:rPr>
          <w:rFonts w:ascii="Times New Roman" w:hAnsi="Times New Roman"/>
          <w:b/>
          <w:sz w:val="24"/>
          <w:szCs w:val="24"/>
        </w:rPr>
        <w:t>развития универсальных учебных действий обучающихся 4х  классов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37772">
        <w:rPr>
          <w:rFonts w:ascii="Times New Roman" w:hAnsi="Times New Roman"/>
          <w:b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учебного года</w:t>
      </w:r>
    </w:p>
    <w:p w:rsidR="006B278A" w:rsidRPr="00EA297D" w:rsidRDefault="00766D20" w:rsidP="006B27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6B278A" w:rsidTr="00487D44">
        <w:trPr>
          <w:jc w:val="center"/>
        </w:trPr>
        <w:tc>
          <w:tcPr>
            <w:tcW w:w="0" w:type="auto"/>
            <w:vMerge w:val="restart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6B278A" w:rsidTr="00487D44">
        <w:trPr>
          <w:jc w:val="center"/>
        </w:trPr>
        <w:tc>
          <w:tcPr>
            <w:tcW w:w="0" w:type="auto"/>
            <w:vMerge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B278A" w:rsidRDefault="006B278A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B278A" w:rsidTr="00487D44">
        <w:trPr>
          <w:jc w:val="center"/>
        </w:trPr>
        <w:tc>
          <w:tcPr>
            <w:tcW w:w="0" w:type="auto"/>
          </w:tcPr>
          <w:p w:rsidR="006B278A" w:rsidRDefault="006B278A" w:rsidP="00487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  <w:p w:rsidR="006B278A" w:rsidRDefault="00E97034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6B278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719" w:type="dxa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3" w:type="dxa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5" w:type="dxa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6B278A" w:rsidRDefault="004E093F" w:rsidP="00487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278A" w:rsidRPr="0015579B" w:rsidRDefault="00EE56B9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B278A" w:rsidRPr="0015579B" w:rsidRDefault="00EE56B9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B278A" w:rsidRPr="0015579B" w:rsidRDefault="00EE56B9" w:rsidP="0048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97034" w:rsidRDefault="00E97034" w:rsidP="00555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9F2" w:rsidRDefault="00766D20" w:rsidP="00555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таблицы №5</w:t>
      </w:r>
      <w:r w:rsidR="005559F2">
        <w:rPr>
          <w:rFonts w:ascii="Times New Roman" w:hAnsi="Times New Roman" w:cs="Times New Roman"/>
          <w:sz w:val="28"/>
          <w:szCs w:val="28"/>
        </w:rPr>
        <w:t xml:space="preserve"> видно, что высокие показатели развития регулятивных и</w:t>
      </w:r>
      <w:r w:rsidR="003A5D44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r w:rsidR="005559F2">
        <w:rPr>
          <w:rFonts w:ascii="Times New Roman" w:hAnsi="Times New Roman" w:cs="Times New Roman"/>
          <w:sz w:val="28"/>
          <w:szCs w:val="28"/>
        </w:rPr>
        <w:t xml:space="preserve"> УУД обучающихся 4-х классов </w:t>
      </w:r>
      <w:r w:rsidR="003A5D44">
        <w:rPr>
          <w:rFonts w:ascii="Times New Roman" w:hAnsi="Times New Roman" w:cs="Times New Roman"/>
          <w:sz w:val="28"/>
          <w:szCs w:val="28"/>
        </w:rPr>
        <w:t xml:space="preserve">практически аналогичны: высокие – 38-36%, средние – 61-62%, низкие – 1%. </w:t>
      </w:r>
      <w:r w:rsidR="005559F2">
        <w:rPr>
          <w:rFonts w:ascii="Times New Roman" w:hAnsi="Times New Roman" w:cs="Times New Roman"/>
          <w:sz w:val="28"/>
          <w:szCs w:val="28"/>
        </w:rPr>
        <w:t xml:space="preserve">Высокие показатели </w:t>
      </w:r>
      <w:r w:rsidR="003A5D44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5559F2">
        <w:rPr>
          <w:rFonts w:ascii="Times New Roman" w:hAnsi="Times New Roman" w:cs="Times New Roman"/>
          <w:sz w:val="28"/>
          <w:szCs w:val="28"/>
        </w:rPr>
        <w:t>действий составляют 28%.</w:t>
      </w:r>
      <w:r w:rsidR="003A5D44">
        <w:rPr>
          <w:rFonts w:ascii="Times New Roman" w:hAnsi="Times New Roman" w:cs="Times New Roman"/>
          <w:sz w:val="28"/>
          <w:szCs w:val="28"/>
        </w:rPr>
        <w:t xml:space="preserve"> Подавляющее число обучающихся имеют средний уровень развития познавательных УУД – 71%. Стоит отметить, что низких показателей развития УУД практически не выявлено – всего 1%.</w:t>
      </w:r>
      <w:r w:rsidR="005559F2">
        <w:rPr>
          <w:rFonts w:ascii="Times New Roman" w:hAnsi="Times New Roman" w:cs="Times New Roman"/>
          <w:sz w:val="28"/>
          <w:szCs w:val="28"/>
        </w:rPr>
        <w:t xml:space="preserve">  Личностные УУ</w:t>
      </w:r>
      <w:r w:rsidR="003A5D44">
        <w:rPr>
          <w:rFonts w:ascii="Times New Roman" w:hAnsi="Times New Roman" w:cs="Times New Roman"/>
          <w:sz w:val="28"/>
          <w:szCs w:val="28"/>
        </w:rPr>
        <w:t>Д на высоком уровне развиты у 42% детей</w:t>
      </w:r>
      <w:proofErr w:type="gramEnd"/>
      <w:r w:rsidR="003A5D44">
        <w:rPr>
          <w:rFonts w:ascii="Times New Roman" w:hAnsi="Times New Roman" w:cs="Times New Roman"/>
          <w:sz w:val="28"/>
          <w:szCs w:val="28"/>
        </w:rPr>
        <w:t xml:space="preserve">, на среднем – у 52%, </w:t>
      </w:r>
      <w:proofErr w:type="gramStart"/>
      <w:r w:rsidR="003A5D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5D44">
        <w:rPr>
          <w:rFonts w:ascii="Times New Roman" w:hAnsi="Times New Roman" w:cs="Times New Roman"/>
          <w:sz w:val="28"/>
          <w:szCs w:val="28"/>
        </w:rPr>
        <w:t xml:space="preserve"> низком – у 6%.</w:t>
      </w:r>
    </w:p>
    <w:p w:rsidR="003A5D44" w:rsidRPr="00154661" w:rsidRDefault="003A5D44" w:rsidP="00555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23B" w:rsidRDefault="00E97034" w:rsidP="001B46EA">
      <w:pPr>
        <w:jc w:val="center"/>
      </w:pPr>
      <w:r>
        <w:rPr>
          <w:noProof/>
        </w:rPr>
        <w:drawing>
          <wp:inline distT="0" distB="0" distL="0" distR="0" wp14:anchorId="7B124E40">
            <wp:extent cx="5499100" cy="2755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09D" w:rsidRPr="00E43A5A" w:rsidRDefault="0069109D" w:rsidP="00691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 w:rsidR="00E970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Уровни развития УУД обучающихся 4х классов на начало </w:t>
      </w:r>
      <w:r w:rsidR="00037772" w:rsidRPr="00E97034">
        <w:rPr>
          <w:rFonts w:ascii="Times New Roman" w:hAnsi="Times New Roman"/>
          <w:sz w:val="24"/>
          <w:szCs w:val="24"/>
        </w:rPr>
        <w:t>2017-2018</w:t>
      </w:r>
      <w:r w:rsidR="00037772" w:rsidRPr="00A37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года. </w:t>
      </w:r>
    </w:p>
    <w:p w:rsidR="0069109D" w:rsidRDefault="0069109D" w:rsidP="001B46EA">
      <w:pPr>
        <w:jc w:val="center"/>
      </w:pPr>
    </w:p>
    <w:sectPr w:rsidR="0069109D" w:rsidSect="008C2C8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123B"/>
    <w:rsid w:val="000057BD"/>
    <w:rsid w:val="00035957"/>
    <w:rsid w:val="00037772"/>
    <w:rsid w:val="000409AB"/>
    <w:rsid w:val="00044DA3"/>
    <w:rsid w:val="000544E0"/>
    <w:rsid w:val="00064BA7"/>
    <w:rsid w:val="000821C7"/>
    <w:rsid w:val="00092F82"/>
    <w:rsid w:val="001379D8"/>
    <w:rsid w:val="00154661"/>
    <w:rsid w:val="001572AF"/>
    <w:rsid w:val="0018797E"/>
    <w:rsid w:val="001B46EA"/>
    <w:rsid w:val="001D0ACB"/>
    <w:rsid w:val="001D1602"/>
    <w:rsid w:val="00202FD0"/>
    <w:rsid w:val="0028090D"/>
    <w:rsid w:val="002A6C6C"/>
    <w:rsid w:val="002B08F7"/>
    <w:rsid w:val="002C122E"/>
    <w:rsid w:val="0031250F"/>
    <w:rsid w:val="003A5D44"/>
    <w:rsid w:val="003B1C8C"/>
    <w:rsid w:val="003D6B32"/>
    <w:rsid w:val="00431113"/>
    <w:rsid w:val="00431A5E"/>
    <w:rsid w:val="00435F6C"/>
    <w:rsid w:val="00444DD5"/>
    <w:rsid w:val="00462308"/>
    <w:rsid w:val="0047062E"/>
    <w:rsid w:val="00487D44"/>
    <w:rsid w:val="004A72F0"/>
    <w:rsid w:val="004C712A"/>
    <w:rsid w:val="004D1320"/>
    <w:rsid w:val="004D6FA4"/>
    <w:rsid w:val="004E093F"/>
    <w:rsid w:val="004F7184"/>
    <w:rsid w:val="00533651"/>
    <w:rsid w:val="0055591B"/>
    <w:rsid w:val="005559F2"/>
    <w:rsid w:val="005575B2"/>
    <w:rsid w:val="005710E9"/>
    <w:rsid w:val="005850EC"/>
    <w:rsid w:val="005945E1"/>
    <w:rsid w:val="005E13EF"/>
    <w:rsid w:val="00603DB5"/>
    <w:rsid w:val="006325A1"/>
    <w:rsid w:val="006330D1"/>
    <w:rsid w:val="00651C50"/>
    <w:rsid w:val="00690C60"/>
    <w:rsid w:val="0069109D"/>
    <w:rsid w:val="006A705D"/>
    <w:rsid w:val="006B278A"/>
    <w:rsid w:val="006C7E0A"/>
    <w:rsid w:val="006D1BEC"/>
    <w:rsid w:val="006E16EB"/>
    <w:rsid w:val="007128D6"/>
    <w:rsid w:val="00730895"/>
    <w:rsid w:val="00750C18"/>
    <w:rsid w:val="0076112C"/>
    <w:rsid w:val="00762C22"/>
    <w:rsid w:val="00766D20"/>
    <w:rsid w:val="007C386B"/>
    <w:rsid w:val="007C3AC1"/>
    <w:rsid w:val="007E2913"/>
    <w:rsid w:val="007F28FB"/>
    <w:rsid w:val="008B44A6"/>
    <w:rsid w:val="008C2C81"/>
    <w:rsid w:val="008F5056"/>
    <w:rsid w:val="00927F4D"/>
    <w:rsid w:val="009335B3"/>
    <w:rsid w:val="00956FF5"/>
    <w:rsid w:val="009D10AD"/>
    <w:rsid w:val="00A33D4D"/>
    <w:rsid w:val="00A6110C"/>
    <w:rsid w:val="00A6123B"/>
    <w:rsid w:val="00A61B4E"/>
    <w:rsid w:val="00AC7A73"/>
    <w:rsid w:val="00AE6C0A"/>
    <w:rsid w:val="00AF103F"/>
    <w:rsid w:val="00B44358"/>
    <w:rsid w:val="00B70099"/>
    <w:rsid w:val="00B72D12"/>
    <w:rsid w:val="00BC2A86"/>
    <w:rsid w:val="00C015F5"/>
    <w:rsid w:val="00C031EC"/>
    <w:rsid w:val="00C05499"/>
    <w:rsid w:val="00C305D4"/>
    <w:rsid w:val="00C71C2E"/>
    <w:rsid w:val="00C87841"/>
    <w:rsid w:val="00C916C6"/>
    <w:rsid w:val="00CA3974"/>
    <w:rsid w:val="00D0673E"/>
    <w:rsid w:val="00D06BBC"/>
    <w:rsid w:val="00D158B2"/>
    <w:rsid w:val="00D235A4"/>
    <w:rsid w:val="00D41A20"/>
    <w:rsid w:val="00D552B5"/>
    <w:rsid w:val="00D70ED4"/>
    <w:rsid w:val="00D77FCD"/>
    <w:rsid w:val="00DB1BBA"/>
    <w:rsid w:val="00DE7F1B"/>
    <w:rsid w:val="00DF1005"/>
    <w:rsid w:val="00E23E23"/>
    <w:rsid w:val="00E43A5A"/>
    <w:rsid w:val="00E77289"/>
    <w:rsid w:val="00E97034"/>
    <w:rsid w:val="00EA297D"/>
    <w:rsid w:val="00EB41F9"/>
    <w:rsid w:val="00ED0FC2"/>
    <w:rsid w:val="00EE56B9"/>
    <w:rsid w:val="00F272D2"/>
    <w:rsid w:val="00F51756"/>
    <w:rsid w:val="00F51B52"/>
    <w:rsid w:val="00F93CA9"/>
    <w:rsid w:val="00FB28AE"/>
    <w:rsid w:val="00FB4C7A"/>
    <w:rsid w:val="00FC1E07"/>
    <w:rsid w:val="00FC513C"/>
    <w:rsid w:val="00FC5BE5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23B"/>
    <w:pPr>
      <w:spacing w:after="0" w:line="240" w:lineRule="auto"/>
    </w:pPr>
  </w:style>
  <w:style w:type="table" w:styleId="a4">
    <w:name w:val="Table Grid"/>
    <w:basedOn w:val="a1"/>
    <w:uiPriority w:val="59"/>
    <w:rsid w:val="00A61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59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945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Илья</cp:lastModifiedBy>
  <cp:revision>125</cp:revision>
  <dcterms:created xsi:type="dcterms:W3CDTF">2016-11-15T06:33:00Z</dcterms:created>
  <dcterms:modified xsi:type="dcterms:W3CDTF">2017-11-20T15:46:00Z</dcterms:modified>
</cp:coreProperties>
</file>